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大堂经理岗试题（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九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）</w:t>
      </w:r>
    </w:p>
    <w:p>
      <w:pPr>
        <w:pStyle w:val="2"/>
        <w:rPr>
          <w:rFonts w:hint="eastAsia"/>
        </w:rPr>
      </w:pPr>
      <w:bookmarkStart w:id="0" w:name="_GoBack"/>
      <w:bookmarkEnd w:id="0"/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服务礼仪接待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40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在以下各题所给出的多个选项中，至少有1个选项符合题目要求，请勾选你认为正确的选项。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1、标准服务礼仪中，关于眼神的表述，正确的是（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注视客户的双眼，表示出对客户的关注，以及对客户所讲的话正在洗耳恭听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与客户较长时间交谈时，以客户的整个面部为注视区域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与客户相距较远并站立服务时，一般以客户的全身为注视点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在递接物品时，应注视客户的手部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注视客户的面部时，最好不要聚焦于一处，而以散点柔视为宜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2、客户等候椅摆放要方便客户进出，一般设置（ ）联排椅。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二座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三座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四座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五座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3、关于有效倾听的技巧，表述正确的是（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倾听中要有诚心，不要假装听，要抱着热情和负击的态度进行倾听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要有耐心，不要轻易打断客户的讲述，更不要匆忙做结论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同时要有同理心，以沉默表明理解客户内心的痛苦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要关注客户的语音语调和内在情绪变化，不漠视客户的痛苦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做一个主动的倾听者，并做好相应记录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4、关于微笑的表述，正确的是（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微笑是服务人员在工作岗位上的一种标准表情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应是发自内心的笑，笑得真诚、适度、合时宜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表达出友善、诚值、和蔼、融洽等美好的情感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放松自己的面部肌肉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使嘴角微微向上翘起，让嘴唇略呈凸形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5、对客户的五声服务，是指（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来有迎声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问有答声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帮有谢声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怨有歉声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走有送声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6、当遇到客户投诉某一问题，预计答复时间最多需2天，但也有可能1个小时就能解决，再给客户承诺时，恰当的说法是（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两天以后再说吧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很快，说不定1小时就能解决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请留下您的电话,2天以后下午5:00 前，我给您一个准确的答复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说不准，最多2天，也可能1小时，谁知道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7、在网点，由于上一位客户办理的业务很复杂，某客户已经等了40分钟，面对该客户，你认为最恰当的说法是（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对不起，耽误您时间了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不怨我,刚才那位客户填单太慢了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您好，感谢您40分钟的耐心等待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实在抱歉，都怨我,我给您鞠个躬吧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8、当一位客户到大厅大声投诉ATM取到假钱时，以下表述正确的是（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“我们的ATM不会有假钱!”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“对不起，都是我们的错!”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“对不起．我没听清您的意思，请跟我到办公室慢慢说。”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“要么你住嘴，要么我报警!”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9、握手礼仪的标准是（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A．握手的姿势强调“五到"，即:身到、笑到、手到、眼到、问候到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B．握手时双方上身微微前倾，面带微笑,右手相握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C．伸手先后顺序是下级在先、客人在先、女性在先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D．握手时间一般在2、3秒或4、5秒之间为宜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E．握手力度足够大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10、关于投诉处理中，语言技术使用表述错误的是（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要保持适中的语速,坚持平和中有激情、耐心中有爱心的语气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避免不耐烦口气外露，并保持热情和自信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尽量使用专业术语，提高专业水准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同时注意语言的简洁，逻辑清晰，体现专业水准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2、客户情绪安抚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客户气喘吁吁来我行询问该如何修改银行卡密码？此时柜台无人办理业务，大堂经理需要根据客户提出的疑问，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3、异议及投诉处理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客户到我行办理公司对公存款业务，因其他工作人员一直推荐客户办理信用卡。客服很反感，导致投诉。此时作为大堂经理的你应该如何妥善处理？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客户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询问服务处理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客户来我行询问，办理现金业务是否可以填写我老公的姓名？此时柜台有两人在办理业务。大堂经理需要根据客户提出的疑问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​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5、客户分流与引导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客户来我行想要办理单位缴纳现金10000元业务。此时柜台无人办理业务，请正确引导。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6、上门服务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客户来我行办理个人结算业务，同时询问，家中老人由于摔伤腿无法前来网点办理怎么办？此时柜台有一人办理业务，大堂经理需要根据客户提出的疑问，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并正确引导。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7、应急处理预案  （共25分）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一位美国客户来我行办理公司银行本票结算业务，排队时发生挤兑事件，客户受惊。大堂经理应该如何妥善处理？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8、投资营销转介  （共25分）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客户来我行表明自己是高层职位，希望推荐一些优质的投资产品。此时柜台有两人办理业务，大堂经理需要根据客户提出的疑问，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E8"/>
    <w:rsid w:val="001229AC"/>
    <w:rsid w:val="007122E8"/>
    <w:rsid w:val="0072021C"/>
    <w:rsid w:val="01056B51"/>
    <w:rsid w:val="020967F0"/>
    <w:rsid w:val="022D2BDA"/>
    <w:rsid w:val="02F40ED4"/>
    <w:rsid w:val="054F461B"/>
    <w:rsid w:val="06280FE0"/>
    <w:rsid w:val="090966E8"/>
    <w:rsid w:val="09A17439"/>
    <w:rsid w:val="0B6C2B21"/>
    <w:rsid w:val="0C282417"/>
    <w:rsid w:val="0C3764B5"/>
    <w:rsid w:val="0DD43240"/>
    <w:rsid w:val="0E6727BF"/>
    <w:rsid w:val="11B07B33"/>
    <w:rsid w:val="125029ED"/>
    <w:rsid w:val="12DB462A"/>
    <w:rsid w:val="13C91D13"/>
    <w:rsid w:val="13F31326"/>
    <w:rsid w:val="15572472"/>
    <w:rsid w:val="16F13C89"/>
    <w:rsid w:val="19D858E4"/>
    <w:rsid w:val="1C16002F"/>
    <w:rsid w:val="1C676A46"/>
    <w:rsid w:val="20AE6F0E"/>
    <w:rsid w:val="21CD2F3E"/>
    <w:rsid w:val="22E320D6"/>
    <w:rsid w:val="2501017D"/>
    <w:rsid w:val="266D64A6"/>
    <w:rsid w:val="27CD7D87"/>
    <w:rsid w:val="27EB5EFC"/>
    <w:rsid w:val="29D32CA7"/>
    <w:rsid w:val="2A333C92"/>
    <w:rsid w:val="2A941930"/>
    <w:rsid w:val="2CA60F5C"/>
    <w:rsid w:val="2D2451CB"/>
    <w:rsid w:val="2FCC2A87"/>
    <w:rsid w:val="31215055"/>
    <w:rsid w:val="33631DE5"/>
    <w:rsid w:val="33DA0110"/>
    <w:rsid w:val="3621284A"/>
    <w:rsid w:val="36A75AD5"/>
    <w:rsid w:val="376E2454"/>
    <w:rsid w:val="38F77D34"/>
    <w:rsid w:val="3A0D171D"/>
    <w:rsid w:val="3A836010"/>
    <w:rsid w:val="3BB91FCD"/>
    <w:rsid w:val="3C4C004D"/>
    <w:rsid w:val="3D136C37"/>
    <w:rsid w:val="3D6427E4"/>
    <w:rsid w:val="3F25492B"/>
    <w:rsid w:val="401144E6"/>
    <w:rsid w:val="42192FE4"/>
    <w:rsid w:val="431C2BF8"/>
    <w:rsid w:val="44012DDD"/>
    <w:rsid w:val="46757295"/>
    <w:rsid w:val="46DB3B5F"/>
    <w:rsid w:val="48893C27"/>
    <w:rsid w:val="4A023619"/>
    <w:rsid w:val="4AFA2747"/>
    <w:rsid w:val="4CFD359B"/>
    <w:rsid w:val="4D6B2152"/>
    <w:rsid w:val="51BD42A9"/>
    <w:rsid w:val="555A14B3"/>
    <w:rsid w:val="55BD7661"/>
    <w:rsid w:val="562A0D8F"/>
    <w:rsid w:val="56964F2C"/>
    <w:rsid w:val="56CC7B1D"/>
    <w:rsid w:val="5AC6677C"/>
    <w:rsid w:val="5C0851AD"/>
    <w:rsid w:val="5F944AC0"/>
    <w:rsid w:val="67A9385C"/>
    <w:rsid w:val="67AD5D72"/>
    <w:rsid w:val="67F105D6"/>
    <w:rsid w:val="684C0AD8"/>
    <w:rsid w:val="691D3A58"/>
    <w:rsid w:val="6A7B7A75"/>
    <w:rsid w:val="6C9E7F4B"/>
    <w:rsid w:val="6CFB63C9"/>
    <w:rsid w:val="6DF45FAF"/>
    <w:rsid w:val="6EB50013"/>
    <w:rsid w:val="737733D7"/>
    <w:rsid w:val="759C068E"/>
    <w:rsid w:val="784C2F03"/>
    <w:rsid w:val="799C1837"/>
    <w:rsid w:val="7A147691"/>
    <w:rsid w:val="7C6E7E39"/>
    <w:rsid w:val="7ECB1729"/>
    <w:rsid w:val="7F9B03F5"/>
    <w:rsid w:val="7FED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next w:val="1"/>
    <w:qFormat/>
    <w:uiPriority w:val="0"/>
    <w:pPr>
      <w:spacing w:line="400" w:lineRule="exact"/>
      <w:ind w:firstLine="480" w:firstLineChars="200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1470</Words>
  <Characters>8384</Characters>
  <Lines>69</Lines>
  <Paragraphs>19</Paragraphs>
  <TotalTime>0</TotalTime>
  <ScaleCrop>false</ScaleCrop>
  <LinksUpToDate>false</LinksUpToDate>
  <CharactersWithSpaces>9835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2021-06-07T06:42:00Z</dcterms:created>
  <dcterms:modified xsi:type="dcterms:W3CDTF">2021-12-07T04:54:39Z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EB744BB35C8A4B5A88E68E1195E64FC7</vt:lpwstr>
  </property>
</Properties>
</file>